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5BE4" w14:textId="3FB2D663" w:rsidR="006B6A63" w:rsidRPr="00905C68" w:rsidRDefault="005C1867" w:rsidP="003D3B0F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様式２別紙</w:t>
      </w:r>
      <w:r w:rsidR="000D6E38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（No.</w:t>
      </w:r>
      <w:r w:rsidR="009B50B9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06881086" w14:textId="4FE3013C" w:rsidR="006B6A63" w:rsidRPr="00905C68" w:rsidRDefault="00F51FFE" w:rsidP="006B6A63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244761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</w:t>
      </w:r>
      <w:r w:rsidR="003B4DA3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月　　日</w:t>
      </w:r>
    </w:p>
    <w:p w14:paraId="2CEE9E3A" w14:textId="46A9F314" w:rsidR="001F4C2F" w:rsidRPr="00905C68" w:rsidRDefault="00D52936" w:rsidP="00D52936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905C6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特定行為研修の指導者一覧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指定研修機関番号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1922004</w:t>
      </w:r>
      <w:r w:rsidR="006D27F5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6D27F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14:paraId="5938DDBA" w14:textId="12327B4C" w:rsidR="00D52936" w:rsidRPr="00905C68" w:rsidRDefault="00D52936" w:rsidP="00D52936">
      <w:pPr>
        <w:ind w:left="391" w:hangingChars="178" w:hanging="391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905C68">
        <w:rPr>
          <w:rFonts w:ascii="ＭＳ ゴシック" w:eastAsia="ＭＳ ゴシック" w:hAnsi="ＭＳ ゴシック"/>
          <w:color w:val="000000" w:themeColor="text1"/>
          <w:sz w:val="24"/>
          <w:szCs w:val="18"/>
          <w:u w:val="single"/>
        </w:rPr>
        <w:t>特定行為区分名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</w:t>
      </w:r>
      <w:r w:rsidR="008F01E4">
        <w:rPr>
          <w:rFonts w:ascii="ＭＳ ゴシック" w:eastAsia="ＭＳ ゴシック" w:hAnsi="ＭＳ ゴシック" w:hint="eastAsia"/>
          <w:sz w:val="24"/>
          <w:szCs w:val="18"/>
          <w:u w:val="single"/>
        </w:rPr>
        <w:t>創部ドレーン管理関連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 xml:space="preserve">　　　　　　　　　　　　　　　　　　　　　 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指定研修機関名　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>静岡県立静岡がんセンター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 </w:t>
      </w:r>
    </w:p>
    <w:tbl>
      <w:tblPr>
        <w:tblpPr w:leftFromText="142" w:rightFromText="142" w:vertAnchor="page" w:horzAnchor="margin" w:tblpY="2041"/>
        <w:tblW w:w="15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511"/>
        <w:gridCol w:w="850"/>
        <w:gridCol w:w="1560"/>
        <w:gridCol w:w="955"/>
        <w:gridCol w:w="966"/>
        <w:gridCol w:w="1238"/>
        <w:gridCol w:w="1237"/>
        <w:gridCol w:w="1238"/>
        <w:gridCol w:w="1359"/>
        <w:gridCol w:w="1117"/>
        <w:gridCol w:w="1577"/>
      </w:tblGrid>
      <w:tr w:rsidR="00905C68" w:rsidRPr="00905C68" w14:paraId="267FF3FC" w14:textId="77777777" w:rsidTr="002E5A97">
        <w:trPr>
          <w:trHeight w:val="16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D6C" w14:textId="77777777" w:rsidR="007F39C0" w:rsidRPr="00905C68" w:rsidRDefault="007F39C0" w:rsidP="00951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4CE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１．担当分野</w:t>
            </w:r>
          </w:p>
          <w:p w14:paraId="403AC451" w14:textId="3ABA74CA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（共通科目名</w:t>
            </w:r>
            <w:r w:rsidR="00AE0C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及び</w:t>
            </w: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区分別科目名）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3D6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２．氏名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7A6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３．職種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18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４．所属団体の</w:t>
            </w:r>
          </w:p>
          <w:p w14:paraId="7DB412C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0C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５．役職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49DA" w14:textId="77777777" w:rsidR="00962709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６．臨床</w:t>
            </w:r>
          </w:p>
          <w:p w14:paraId="5BAC19CD" w14:textId="4D986DE8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C2CF" w14:textId="1E1F29D3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７．指導医講習会等の受講経験</w:t>
            </w:r>
          </w:p>
          <w:p w14:paraId="254C6A4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7F95C8A2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303EDA73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医師以外：－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4152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８．特定行為研修指導者講習会の受講経験</w:t>
            </w:r>
          </w:p>
          <w:p w14:paraId="5989D4EF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17BAAF4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806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９．特定行為研修の修了</w:t>
            </w:r>
          </w:p>
          <w:p w14:paraId="5F648179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2DC7F69E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6B4CE84F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看護師以外：－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0189" w14:textId="77777777" w:rsidR="007F39C0" w:rsidRPr="00905C68" w:rsidRDefault="007F39C0" w:rsidP="009627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１０．その他の資格・研修の受講経験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85C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１１．教育歴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5FA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１２．備考</w:t>
            </w:r>
          </w:p>
        </w:tc>
      </w:tr>
      <w:tr w:rsidR="008F01E4" w:rsidRPr="007822A6" w14:paraId="35C9C034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E0F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E22C" w14:textId="7756F58F" w:rsidR="008F01E4" w:rsidRPr="007822A6" w:rsidRDefault="008F01E4" w:rsidP="008F01E4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231" w14:textId="51348C8F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DAD2F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C46E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06D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6816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02D1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B1EA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3B5F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6B6C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C1E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C75945F" w14:textId="77777777" w:rsidR="008F01E4" w:rsidRPr="007822A6" w:rsidRDefault="008F01E4" w:rsidP="008F01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F01E4" w:rsidRPr="007822A6" w14:paraId="753D32E1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D81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D13B2" w14:textId="42A2ED44" w:rsidR="008F01E4" w:rsidRPr="007822A6" w:rsidRDefault="008F01E4" w:rsidP="008F01E4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7898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2C79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BD8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F05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6EE7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76D3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4D80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00F8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D8ED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BC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2FAA949" w14:textId="77777777" w:rsidR="008F01E4" w:rsidRPr="007822A6" w:rsidRDefault="008F01E4" w:rsidP="008F01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F01E4" w:rsidRPr="007822A6" w14:paraId="38F0EC0A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04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190B" w14:textId="49C2159C" w:rsidR="008F01E4" w:rsidRPr="007822A6" w:rsidRDefault="008F01E4" w:rsidP="008F01E4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A1CC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F10A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5FC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6DB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763E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1DEF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4BDE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48A9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3A08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F6A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8E29EBF" w14:textId="77777777" w:rsidR="008F01E4" w:rsidRPr="007822A6" w:rsidRDefault="008F01E4" w:rsidP="008F01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F01E4" w:rsidRPr="007822A6" w14:paraId="4E9028D9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FA1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5EB8" w14:textId="37782EDD" w:rsidR="008F01E4" w:rsidRPr="007822A6" w:rsidRDefault="008F01E4" w:rsidP="008F01E4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7A69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BF25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6B3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52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E503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9754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594A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5BAE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D5FC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218" w14:textId="77777777" w:rsidR="008F01E4" w:rsidRPr="007822A6" w:rsidRDefault="008F01E4" w:rsidP="008F01E4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5C4EB9F" w14:textId="77777777" w:rsidR="008F01E4" w:rsidRPr="007822A6" w:rsidRDefault="008F01E4" w:rsidP="008F01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64AB405" w14:textId="5CA72210" w:rsidR="000A02E0" w:rsidRDefault="000A02E0" w:rsidP="009516E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34CE7B33" w14:textId="3A67DA15" w:rsidR="000F16BE" w:rsidRPr="00905C68" w:rsidRDefault="000F16BE" w:rsidP="000F16BE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様式２別紙５（No.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7059269F" w14:textId="08CFE942" w:rsidR="000F16BE" w:rsidRPr="00905C68" w:rsidRDefault="000F16BE" w:rsidP="000F16BE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</w:t>
      </w:r>
      <w:r w:rsidR="00244761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</w:t>
      </w:r>
      <w:r w:rsidR="003B4DA3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月　　日</w:t>
      </w:r>
    </w:p>
    <w:p w14:paraId="272B8C76" w14:textId="77777777" w:rsidR="000F16BE" w:rsidRPr="00905C68" w:rsidRDefault="000F16BE" w:rsidP="000F16BE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905C6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特定行為研修の指導者一覧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指定研修機関番号　　　　</w:t>
      </w:r>
      <w:r w:rsidRPr="003C1C9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1922004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14:paraId="4CB85785" w14:textId="77777777" w:rsidR="000F16BE" w:rsidRPr="00905C68" w:rsidRDefault="000F16BE" w:rsidP="000F16BE">
      <w:pPr>
        <w:ind w:left="391" w:hangingChars="178" w:hanging="391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905C68">
        <w:rPr>
          <w:rFonts w:ascii="ＭＳ ゴシック" w:eastAsia="ＭＳ ゴシック" w:hAnsi="ＭＳ ゴシック"/>
          <w:color w:val="000000" w:themeColor="text1"/>
          <w:sz w:val="24"/>
          <w:szCs w:val="18"/>
          <w:u w:val="single"/>
        </w:rPr>
        <w:t>特定行為区分名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18"/>
          <w:u w:val="single"/>
        </w:rPr>
        <w:t>創部ドレーン管理関連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 xml:space="preserve">　　　　　　　　　　　　　　　　　　　　　 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指定研修機関名　　　　　</w:t>
      </w:r>
      <w:r w:rsidRPr="003C1C9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>静岡県立静岡がんセンター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 </w:t>
      </w:r>
    </w:p>
    <w:tbl>
      <w:tblPr>
        <w:tblpPr w:leftFromText="142" w:rightFromText="142" w:vertAnchor="page" w:horzAnchor="margin" w:tblpY="2041"/>
        <w:tblW w:w="15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511"/>
        <w:gridCol w:w="850"/>
        <w:gridCol w:w="1560"/>
        <w:gridCol w:w="955"/>
        <w:gridCol w:w="966"/>
        <w:gridCol w:w="1238"/>
        <w:gridCol w:w="1237"/>
        <w:gridCol w:w="1238"/>
        <w:gridCol w:w="1359"/>
        <w:gridCol w:w="1117"/>
        <w:gridCol w:w="1577"/>
      </w:tblGrid>
      <w:tr w:rsidR="000F16BE" w:rsidRPr="00905C68" w14:paraId="615A1584" w14:textId="77777777" w:rsidTr="00AC5D9F">
        <w:trPr>
          <w:trHeight w:val="16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C30" w14:textId="77777777" w:rsidR="000F16BE" w:rsidRPr="00905C68" w:rsidRDefault="000F16BE" w:rsidP="00AC5D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33C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１．担当分野</w:t>
            </w:r>
          </w:p>
          <w:p w14:paraId="1D2C7773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（共通科目名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及び</w:t>
            </w: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区分別科目名）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4886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２．氏名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1D09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３．職種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2BC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４．所属団体の</w:t>
            </w:r>
          </w:p>
          <w:p w14:paraId="48DD68DD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5C8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５．役職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0088" w14:textId="77777777" w:rsidR="00962709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６．臨床</w:t>
            </w:r>
          </w:p>
          <w:p w14:paraId="0FA6AF26" w14:textId="684722B9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F117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７．指導医講習会等の受講経験</w:t>
            </w:r>
          </w:p>
          <w:p w14:paraId="14C2C03F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0E55EFE8" w14:textId="77777777" w:rsidR="000F16BE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11E1418B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医師以外：－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360F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８．特定行為研修指導者講習会の受講経験</w:t>
            </w:r>
          </w:p>
          <w:p w14:paraId="48D298A4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5236B873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EAB2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９．特定行為研修の修了</w:t>
            </w:r>
          </w:p>
          <w:p w14:paraId="268E7D1E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4362A231" w14:textId="77777777" w:rsidR="000F16BE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39F517C7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看護師以外：－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0F4E" w14:textId="77777777" w:rsidR="000F16BE" w:rsidRPr="00905C68" w:rsidRDefault="000F16BE" w:rsidP="009627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１０．その他の資格・研修の受講経験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6ED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１１．教育歴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6A7" w14:textId="77777777" w:rsidR="000F16BE" w:rsidRPr="00905C68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１２．備考</w:t>
            </w:r>
          </w:p>
        </w:tc>
      </w:tr>
      <w:tr w:rsidR="000F16BE" w:rsidRPr="007822A6" w14:paraId="2717CF45" w14:textId="77777777" w:rsidTr="00AC5D9F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26B" w14:textId="7BEB0E8E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D810" w14:textId="77777777" w:rsidR="000F16BE" w:rsidRPr="007822A6" w:rsidRDefault="000F16BE" w:rsidP="00AC5D9F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CBCE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908E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E94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9069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D44E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64BE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8D89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A9AB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EA5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174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670F946" w14:textId="77777777" w:rsidR="000F16BE" w:rsidRPr="007822A6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F16BE" w:rsidRPr="007822A6" w14:paraId="7E9240EF" w14:textId="77777777" w:rsidTr="00AC5D9F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F90" w14:textId="0B2B1318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E6BAE" w14:textId="77777777" w:rsidR="000F16BE" w:rsidRPr="007822A6" w:rsidRDefault="000F16BE" w:rsidP="00AC5D9F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A90F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7CC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3124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112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3EFD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5BBB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FD62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7A62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DD03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D03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DC0F560" w14:textId="77777777" w:rsidR="000F16BE" w:rsidRPr="007822A6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F16BE" w:rsidRPr="007822A6" w14:paraId="3F335CA3" w14:textId="77777777" w:rsidTr="00AC5D9F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D0E" w14:textId="14CC9B0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B238" w14:textId="77777777" w:rsidR="000F16BE" w:rsidRPr="007822A6" w:rsidRDefault="000F16BE" w:rsidP="00AC5D9F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E9E7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A41C5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1055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121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6965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0954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B9D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ADF9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F1C3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A8B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16D7521" w14:textId="77777777" w:rsidR="000F16BE" w:rsidRPr="007822A6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F16BE" w:rsidRPr="007822A6" w14:paraId="6F7633BC" w14:textId="77777777" w:rsidTr="00AC5D9F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767" w14:textId="4A3CDE84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AA42" w14:textId="77777777" w:rsidR="000F16BE" w:rsidRPr="007822A6" w:rsidRDefault="000F16BE" w:rsidP="00AC5D9F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創部ドレーン管理関連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7687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0D6A3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EA87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298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6D93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5D18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4081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6628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0FCF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4AA" w14:textId="77777777" w:rsidR="000F16BE" w:rsidRPr="007822A6" w:rsidRDefault="000F16BE" w:rsidP="00AC5D9F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E0D4E00" w14:textId="77777777" w:rsidR="000F16BE" w:rsidRPr="007822A6" w:rsidRDefault="000F16BE" w:rsidP="00AC5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2D2A831" w14:textId="77777777" w:rsidR="000F16BE" w:rsidRPr="000F16BE" w:rsidRDefault="000F16BE" w:rsidP="009516E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0F16BE" w:rsidRPr="000F16BE" w:rsidSect="00A97C7B">
      <w:pgSz w:w="16838" w:h="11906" w:orient="landscape" w:code="9"/>
      <w:pgMar w:top="284" w:right="794" w:bottom="284" w:left="510" w:header="851" w:footer="992" w:gutter="0"/>
      <w:cols w:space="425"/>
      <w:docGrid w:type="linesAndChars" w:linePitch="287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34ED" w14:textId="77777777" w:rsidR="00952A64" w:rsidRDefault="00952A64" w:rsidP="006B6A63">
      <w:r>
        <w:separator/>
      </w:r>
    </w:p>
  </w:endnote>
  <w:endnote w:type="continuationSeparator" w:id="0">
    <w:p w14:paraId="50DC7FE9" w14:textId="77777777" w:rsidR="00952A64" w:rsidRDefault="00952A64" w:rsidP="006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058F" w14:textId="77777777" w:rsidR="00952A64" w:rsidRDefault="00952A64" w:rsidP="006B6A63">
      <w:r>
        <w:separator/>
      </w:r>
    </w:p>
  </w:footnote>
  <w:footnote w:type="continuationSeparator" w:id="0">
    <w:p w14:paraId="294D8685" w14:textId="77777777" w:rsidR="00952A64" w:rsidRDefault="00952A64" w:rsidP="006B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90"/>
    <w:rsid w:val="000360ED"/>
    <w:rsid w:val="00084EAE"/>
    <w:rsid w:val="000A02E0"/>
    <w:rsid w:val="000D65DE"/>
    <w:rsid w:val="000D6E38"/>
    <w:rsid w:val="000F16BE"/>
    <w:rsid w:val="00122822"/>
    <w:rsid w:val="001449C7"/>
    <w:rsid w:val="001712E6"/>
    <w:rsid w:val="00190814"/>
    <w:rsid w:val="001D38EA"/>
    <w:rsid w:val="001F4C2F"/>
    <w:rsid w:val="00244761"/>
    <w:rsid w:val="002B46E6"/>
    <w:rsid w:val="002E5A97"/>
    <w:rsid w:val="00314834"/>
    <w:rsid w:val="003344DE"/>
    <w:rsid w:val="0035539D"/>
    <w:rsid w:val="00356E92"/>
    <w:rsid w:val="00371AA3"/>
    <w:rsid w:val="003847BE"/>
    <w:rsid w:val="00385AA8"/>
    <w:rsid w:val="003B4DA3"/>
    <w:rsid w:val="003D3B0F"/>
    <w:rsid w:val="003E4E07"/>
    <w:rsid w:val="003E7F17"/>
    <w:rsid w:val="00455BA2"/>
    <w:rsid w:val="004A6B90"/>
    <w:rsid w:val="004F1851"/>
    <w:rsid w:val="00514CAC"/>
    <w:rsid w:val="005C1867"/>
    <w:rsid w:val="005F5B1C"/>
    <w:rsid w:val="006102CD"/>
    <w:rsid w:val="00616838"/>
    <w:rsid w:val="006621BD"/>
    <w:rsid w:val="00665EAD"/>
    <w:rsid w:val="00667644"/>
    <w:rsid w:val="00673D7E"/>
    <w:rsid w:val="006B6A63"/>
    <w:rsid w:val="006D27F5"/>
    <w:rsid w:val="00741A80"/>
    <w:rsid w:val="007822A6"/>
    <w:rsid w:val="007D32D8"/>
    <w:rsid w:val="007E41E5"/>
    <w:rsid w:val="007F39C0"/>
    <w:rsid w:val="007F7D98"/>
    <w:rsid w:val="0080273C"/>
    <w:rsid w:val="0080569B"/>
    <w:rsid w:val="00887F53"/>
    <w:rsid w:val="008B48E3"/>
    <w:rsid w:val="008B6879"/>
    <w:rsid w:val="008F01E4"/>
    <w:rsid w:val="00905C68"/>
    <w:rsid w:val="00912299"/>
    <w:rsid w:val="00917575"/>
    <w:rsid w:val="00945A02"/>
    <w:rsid w:val="009516E4"/>
    <w:rsid w:val="00952A64"/>
    <w:rsid w:val="00962709"/>
    <w:rsid w:val="00963307"/>
    <w:rsid w:val="009818B1"/>
    <w:rsid w:val="009869B3"/>
    <w:rsid w:val="009947F3"/>
    <w:rsid w:val="009B50B9"/>
    <w:rsid w:val="009D4D0F"/>
    <w:rsid w:val="009F3327"/>
    <w:rsid w:val="00A951C3"/>
    <w:rsid w:val="00A97C7B"/>
    <w:rsid w:val="00AB5A44"/>
    <w:rsid w:val="00AE0CFC"/>
    <w:rsid w:val="00B548AA"/>
    <w:rsid w:val="00BD129C"/>
    <w:rsid w:val="00C17E28"/>
    <w:rsid w:val="00CB404E"/>
    <w:rsid w:val="00CD3DCC"/>
    <w:rsid w:val="00CE5F33"/>
    <w:rsid w:val="00D01601"/>
    <w:rsid w:val="00D34C94"/>
    <w:rsid w:val="00D52936"/>
    <w:rsid w:val="00DC3D0D"/>
    <w:rsid w:val="00E232C7"/>
    <w:rsid w:val="00E60549"/>
    <w:rsid w:val="00EA2FAB"/>
    <w:rsid w:val="00F51FFE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DB039"/>
  <w15:chartTrackingRefBased/>
  <w15:docId w15:val="{419503FE-BCC0-47D9-A204-9236AC5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6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A63"/>
  </w:style>
  <w:style w:type="paragraph" w:styleId="a6">
    <w:name w:val="footer"/>
    <w:basedOn w:val="a"/>
    <w:link w:val="a7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A63"/>
  </w:style>
  <w:style w:type="character" w:styleId="a8">
    <w:name w:val="annotation reference"/>
    <w:basedOn w:val="a0"/>
    <w:uiPriority w:val="99"/>
    <w:semiHidden/>
    <w:unhideWhenUsed/>
    <w:rsid w:val="006102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2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2CD"/>
  </w:style>
  <w:style w:type="paragraph" w:styleId="ab">
    <w:name w:val="Balloon Text"/>
    <w:basedOn w:val="a"/>
    <w:link w:val="ac"/>
    <w:uiPriority w:val="99"/>
    <w:semiHidden/>
    <w:unhideWhenUsed/>
    <w:rsid w:val="0061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2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1AA3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71AA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516E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静岡がんセンター</cp:lastModifiedBy>
  <cp:revision>18</cp:revision>
  <dcterms:created xsi:type="dcterms:W3CDTF">2020-11-09T06:44:00Z</dcterms:created>
  <dcterms:modified xsi:type="dcterms:W3CDTF">2025-04-06T23:56:00Z</dcterms:modified>
</cp:coreProperties>
</file>